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5577" w14:textId="77777777" w:rsidR="00C44325" w:rsidRPr="00C44325" w:rsidRDefault="00C44325" w:rsidP="00C44325">
      <w:pPr>
        <w:spacing w:after="0" w:line="20" w:lineRule="atLeast"/>
        <w:ind w:left="5760" w:firstLine="720"/>
        <w:rPr>
          <w:rFonts w:ascii="Times New Roman" w:hAnsi="Times New Roman" w:cs="Times New Roman"/>
          <w:bCs/>
          <w:sz w:val="24"/>
          <w:szCs w:val="24"/>
        </w:rPr>
      </w:pPr>
      <w:r w:rsidRPr="00C44325">
        <w:rPr>
          <w:rFonts w:ascii="Times New Roman" w:hAnsi="Times New Roman" w:cs="Times New Roman"/>
          <w:bCs/>
          <w:sz w:val="24"/>
          <w:szCs w:val="24"/>
        </w:rPr>
        <w:t>Приложение №____</w:t>
      </w:r>
    </w:p>
    <w:p w14:paraId="1EF28AD4" w14:textId="77777777" w:rsidR="00C44325" w:rsidRPr="00C44325" w:rsidRDefault="00C44325" w:rsidP="00C44325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C44325">
        <w:rPr>
          <w:rFonts w:ascii="Times New Roman" w:hAnsi="Times New Roman" w:cs="Times New Roman"/>
          <w:bCs/>
          <w:sz w:val="24"/>
          <w:szCs w:val="24"/>
        </w:rPr>
        <w:t>к приказу № ______</w:t>
      </w:r>
    </w:p>
    <w:p w14:paraId="59C49D43" w14:textId="77777777" w:rsidR="00C44325" w:rsidRPr="00C44325" w:rsidRDefault="00C44325" w:rsidP="00C44325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C44325">
        <w:rPr>
          <w:rFonts w:ascii="Times New Roman" w:hAnsi="Times New Roman" w:cs="Times New Roman"/>
          <w:bCs/>
          <w:sz w:val="24"/>
          <w:szCs w:val="24"/>
        </w:rPr>
        <w:t>от «_____» _______2023 г.</w:t>
      </w:r>
    </w:p>
    <w:p w14:paraId="65A3FFEC" w14:textId="2FA12489" w:rsidR="00E72672" w:rsidRPr="00C44325" w:rsidRDefault="00E72672" w:rsidP="00E72672">
      <w:pPr>
        <w:spacing w:after="0" w:line="2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471F50C9" w14:textId="2901B9E6" w:rsidR="003D5FAD" w:rsidRPr="00C44325" w:rsidRDefault="008C0994" w:rsidP="00C44325">
      <w:pPr>
        <w:spacing w:after="0" w:line="20" w:lineRule="atLeast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44325">
        <w:rPr>
          <w:rFonts w:ascii="Times New Roman" w:hAnsi="Times New Roman" w:cs="Times New Roman"/>
          <w:sz w:val="24"/>
          <w:szCs w:val="24"/>
        </w:rPr>
        <w:t>ЛРА</w:t>
      </w:r>
      <w:r w:rsidR="00C75BBE" w:rsidRPr="00C44325">
        <w:rPr>
          <w:rFonts w:ascii="Times New Roman" w:hAnsi="Times New Roman" w:cs="Times New Roman"/>
          <w:sz w:val="24"/>
          <w:szCs w:val="24"/>
        </w:rPr>
        <w:t>-1</w:t>
      </w:r>
      <w:r w:rsidR="00C44325" w:rsidRPr="00C44325">
        <w:rPr>
          <w:rFonts w:ascii="Times New Roman" w:hAnsi="Times New Roman" w:cs="Times New Roman"/>
          <w:sz w:val="24"/>
          <w:szCs w:val="24"/>
        </w:rPr>
        <w:t>ро МПРЭТН</w:t>
      </w:r>
      <w:r w:rsidR="003D5FAD" w:rsidRPr="00C44325">
        <w:rPr>
          <w:rFonts w:ascii="Times New Roman" w:hAnsi="Times New Roman" w:cs="Times New Roman"/>
          <w:sz w:val="24"/>
          <w:szCs w:val="24"/>
        </w:rPr>
        <w:t xml:space="preserve"> КР</w:t>
      </w:r>
    </w:p>
    <w:p w14:paraId="5556E61A" w14:textId="74AB22BE" w:rsidR="008C0994" w:rsidRPr="00C44325" w:rsidRDefault="008C0994" w:rsidP="00D36E3A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14:paraId="7AF54729" w14:textId="77777777" w:rsidR="00C44325" w:rsidRDefault="00C44325" w:rsidP="00B1472D">
      <w:pPr>
        <w:tabs>
          <w:tab w:val="left" w:pos="5595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B14A0" w14:textId="2B551AE3" w:rsidR="003D5FAD" w:rsidRPr="00C44325" w:rsidRDefault="003D5FAD" w:rsidP="00B1472D">
      <w:pPr>
        <w:tabs>
          <w:tab w:val="left" w:pos="5595"/>
        </w:tabs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25">
        <w:rPr>
          <w:rFonts w:ascii="Times New Roman" w:hAnsi="Times New Roman" w:cs="Times New Roman"/>
          <w:b/>
          <w:sz w:val="24"/>
          <w:szCs w:val="24"/>
        </w:rPr>
        <w:t>З</w:t>
      </w:r>
      <w:r w:rsidR="00C44325" w:rsidRPr="00C44325">
        <w:rPr>
          <w:rFonts w:ascii="Times New Roman" w:hAnsi="Times New Roman" w:cs="Times New Roman"/>
          <w:b/>
          <w:sz w:val="24"/>
          <w:szCs w:val="24"/>
        </w:rPr>
        <w:t xml:space="preserve">АЯВЛЕНИЕ </w:t>
      </w:r>
    </w:p>
    <w:p w14:paraId="15F91ECE" w14:textId="07EBC325" w:rsidR="009E398D" w:rsidRPr="00C44325" w:rsidRDefault="003D5FAD" w:rsidP="008D5F2A">
      <w:pPr>
        <w:tabs>
          <w:tab w:val="left" w:pos="5595"/>
        </w:tabs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325">
        <w:rPr>
          <w:rFonts w:ascii="Times New Roman" w:hAnsi="Times New Roman" w:cs="Times New Roman"/>
          <w:b/>
          <w:sz w:val="24"/>
          <w:szCs w:val="24"/>
        </w:rPr>
        <w:t xml:space="preserve">о выдаче лицензии </w:t>
      </w:r>
      <w:r w:rsidR="00C44325" w:rsidRPr="00C44325">
        <w:rPr>
          <w:rFonts w:ascii="Times New Roman" w:hAnsi="Times New Roman" w:cs="Times New Roman"/>
          <w:b/>
          <w:sz w:val="24"/>
          <w:szCs w:val="24"/>
        </w:rPr>
        <w:t>на осуществление деятельности по</w:t>
      </w:r>
      <w:r w:rsidRPr="00C44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98D" w:rsidRPr="00C44325">
        <w:rPr>
          <w:rFonts w:ascii="Times New Roman" w:hAnsi="Times New Roman" w:cs="Times New Roman"/>
          <w:b/>
          <w:sz w:val="24"/>
          <w:szCs w:val="24"/>
        </w:rPr>
        <w:t>хранению, захоронению (уничтожению) радиоактивных отходов</w:t>
      </w:r>
      <w:r w:rsidR="008D5F2A" w:rsidRPr="00C443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806493" w14:textId="52D11FA8" w:rsidR="004D1DCF" w:rsidRDefault="000D4192" w:rsidP="008D5F2A">
      <w:pPr>
        <w:tabs>
          <w:tab w:val="left" w:pos="5595"/>
        </w:tabs>
        <w:spacing w:after="0" w:line="20" w:lineRule="atLeast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44325">
        <w:rPr>
          <w:rFonts w:ascii="Times New Roman" w:hAnsi="Times New Roman" w:cs="Times New Roman"/>
          <w:sz w:val="24"/>
          <w:szCs w:val="24"/>
        </w:rPr>
        <w:t>(Проект</w:t>
      </w:r>
      <w:r w:rsidR="009E398D" w:rsidRPr="00C44325">
        <w:rPr>
          <w:rFonts w:ascii="Times New Roman" w:hAnsi="Times New Roman" w:cs="Times New Roman"/>
          <w:sz w:val="24"/>
          <w:szCs w:val="24"/>
        </w:rPr>
        <w:t xml:space="preserve"> приказа</w:t>
      </w:r>
      <w:r w:rsidRPr="00C44325">
        <w:rPr>
          <w:rFonts w:ascii="Times New Roman" w:hAnsi="Times New Roman" w:cs="Times New Roman"/>
          <w:sz w:val="24"/>
          <w:szCs w:val="24"/>
        </w:rPr>
        <w:t xml:space="preserve"> разработан на основании Постановления ПКР № 558 «Об утверждении руководящих документов в сфере обращения с радиоактивными веществами и источниками ионизирующего излучения»</w:t>
      </w:r>
      <w:r w:rsidR="008D5F2A" w:rsidRPr="00C44325">
        <w:rPr>
          <w:rFonts w:ascii="Times New Roman" w:hAnsi="Times New Roman" w:cs="Times New Roman"/>
          <w:sz w:val="24"/>
          <w:szCs w:val="24"/>
        </w:rPr>
        <w:t xml:space="preserve"> от 5 августа 2015 г</w:t>
      </w:r>
      <w:r w:rsidR="009E398D" w:rsidRPr="00C44325">
        <w:rPr>
          <w:rFonts w:ascii="Times New Roman" w:hAnsi="Times New Roman" w:cs="Times New Roman"/>
          <w:sz w:val="24"/>
          <w:szCs w:val="24"/>
        </w:rPr>
        <w:t>.</w:t>
      </w:r>
      <w:r w:rsidRPr="00C44325">
        <w:rPr>
          <w:rFonts w:ascii="Times New Roman" w:hAnsi="Times New Roman" w:cs="Times New Roman"/>
          <w:sz w:val="24"/>
          <w:szCs w:val="24"/>
        </w:rPr>
        <w:t>)</w:t>
      </w:r>
    </w:p>
    <w:p w14:paraId="3BB86059" w14:textId="77777777" w:rsidR="00C44325" w:rsidRPr="00C44325" w:rsidRDefault="00C44325" w:rsidP="008D5F2A">
      <w:pPr>
        <w:tabs>
          <w:tab w:val="left" w:pos="5595"/>
        </w:tabs>
        <w:spacing w:after="0" w:line="20" w:lineRule="atLeast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656"/>
        <w:gridCol w:w="6290"/>
        <w:gridCol w:w="3260"/>
      </w:tblGrid>
      <w:tr w:rsidR="003D5FAD" w:rsidRPr="00C44325" w14:paraId="71A63948" w14:textId="77777777" w:rsidTr="008F2413">
        <w:trPr>
          <w:trHeight w:val="8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DE71" w14:textId="77777777" w:rsidR="003D5FAD" w:rsidRPr="00C44325" w:rsidRDefault="003D5FAD" w:rsidP="00B1472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77BD" w14:textId="3552DA2E" w:rsidR="003D5FAD" w:rsidRPr="00C44325" w:rsidRDefault="003D5FAD" w:rsidP="00B1472D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  <w:r w:rsidR="00314B0D" w:rsidRPr="00C44325">
              <w:rPr>
                <w:rFonts w:ascii="Times New Roman" w:hAnsi="Times New Roman" w:cs="Times New Roman"/>
                <w:b/>
                <w:sz w:val="24"/>
                <w:szCs w:val="24"/>
              </w:rPr>
              <w:t>/полное наименование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3A3F" w14:textId="77777777" w:rsidR="003D5FAD" w:rsidRPr="00C44325" w:rsidRDefault="003D5FAD" w:rsidP="00B1472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5FAD" w:rsidRPr="00C44325" w14:paraId="0B6CA0CC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B8160" w14:textId="13884371" w:rsidR="003D5FAD" w:rsidRPr="00C44325" w:rsidRDefault="003F573A" w:rsidP="00B1472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FE25" w14:textId="77777777" w:rsidR="003D5FAD" w:rsidRPr="00C44325" w:rsidRDefault="003D5FAD" w:rsidP="00B1472D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Приложения </w:t>
            </w:r>
            <w:r w:rsidRPr="00C44325">
              <w:rPr>
                <w:rFonts w:ascii="Times New Roman" w:hAnsi="Times New Roman" w:cs="Times New Roman"/>
                <w:bCs/>
                <w:sz w:val="24"/>
                <w:szCs w:val="24"/>
              </w:rPr>
              <w:t>(копии документов)</w:t>
            </w:r>
            <w:r w:rsidRPr="00C443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82BE" w14:textId="77777777" w:rsidR="003D5FAD" w:rsidRPr="00C44325" w:rsidRDefault="003D5FAD" w:rsidP="00B1472D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1412" w:rsidRPr="00C44325" w14:paraId="492C528E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9A1" w14:textId="7224442D" w:rsidR="00A71412" w:rsidRPr="00C44325" w:rsidRDefault="00A71412" w:rsidP="00A71412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362E" w14:textId="00804C24" w:rsidR="00A71412" w:rsidRPr="00C44325" w:rsidRDefault="003F573A" w:rsidP="00A71412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1412" w:rsidRPr="00C44325">
              <w:rPr>
                <w:rFonts w:ascii="Times New Roman" w:hAnsi="Times New Roman" w:cs="Times New Roman"/>
                <w:sz w:val="24"/>
                <w:szCs w:val="24"/>
              </w:rPr>
              <w:t>видетельство о гос. регистрации: в МЮКР – юр. л</w:t>
            </w:r>
            <w:r w:rsidR="00412A1C" w:rsidRPr="00C44325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="00A71412" w:rsidRPr="00C44325">
              <w:rPr>
                <w:rFonts w:ascii="Times New Roman" w:hAnsi="Times New Roman" w:cs="Times New Roman"/>
                <w:sz w:val="24"/>
                <w:szCs w:val="24"/>
              </w:rPr>
              <w:t>., в гос. стат. – физ.</w:t>
            </w:r>
            <w:r w:rsidR="0038580A" w:rsidRPr="00C4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412" w:rsidRPr="00C4432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12A1C" w:rsidRPr="00C44325"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r w:rsidR="00A71412" w:rsidRPr="00C4432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63BF" w14:textId="77777777" w:rsidR="00A71412" w:rsidRPr="00C44325" w:rsidRDefault="00A71412" w:rsidP="00A71412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12361DEE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E5F5" w14:textId="74585CD1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AFB5" w14:textId="4D9606E6" w:rsidR="009A2BA4" w:rsidRPr="00C44325" w:rsidRDefault="003F573A" w:rsidP="009A2BA4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9A2BA4" w:rsidRPr="00C443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егистрация и уплата страх. </w:t>
            </w:r>
            <w:r w:rsidR="00FB3C79" w:rsidRPr="00C44325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9A2BA4" w:rsidRPr="00C44325">
              <w:rPr>
                <w:rFonts w:ascii="Times New Roman" w:hAnsi="Times New Roman" w:cs="Times New Roman"/>
                <w:bCs/>
                <w:sz w:val="24"/>
                <w:szCs w:val="24"/>
              </w:rPr>
              <w:t>зносов</w:t>
            </w:r>
            <w:r w:rsidR="00FB3C79" w:rsidRPr="00C4432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AC71" w14:textId="77777777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0A" w:rsidRPr="00C44325" w14:paraId="4C24D0F6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F3C0" w14:textId="7CEDC278" w:rsidR="0038580A" w:rsidRPr="00C44325" w:rsidRDefault="0038580A" w:rsidP="0038580A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E0BF" w14:textId="2876F845" w:rsidR="0038580A" w:rsidRPr="00C44325" w:rsidRDefault="003F573A" w:rsidP="0038580A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580A" w:rsidRPr="00C44325">
              <w:rPr>
                <w:rFonts w:ascii="Times New Roman" w:hAnsi="Times New Roman" w:cs="Times New Roman"/>
                <w:sz w:val="24"/>
                <w:szCs w:val="24"/>
              </w:rPr>
              <w:t>ведения о профессиональной подготовке специалистов, обеспечивающих осуществление лицензируемого вида деятельности, и опыт работы;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CA9D" w14:textId="77777777" w:rsidR="0038580A" w:rsidRPr="00C44325" w:rsidRDefault="0038580A" w:rsidP="0038580A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3EDDB0F2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44BC" w14:textId="484A823C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233" w14:textId="04BE6F28" w:rsidR="009A2BA4" w:rsidRPr="00C44325" w:rsidRDefault="003F573A" w:rsidP="009A2BA4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3C79" w:rsidRPr="00C44325">
              <w:rPr>
                <w:rFonts w:ascii="Times New Roman" w:hAnsi="Times New Roman" w:cs="Times New Roman"/>
                <w:sz w:val="24"/>
                <w:szCs w:val="24"/>
              </w:rPr>
              <w:t>анные о нормативно-методическом обеспечении, организационно-технических возможностях и материально-техническом оснащении для выполнения заявленных видов деятельности;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F019" w14:textId="77777777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19AF154B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00CA" w14:textId="6D730F63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2D29" w14:textId="5B541D08" w:rsidR="009A2BA4" w:rsidRPr="00C44325" w:rsidRDefault="003F573A" w:rsidP="009A2BA4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sz w:val="24"/>
                <w:szCs w:val="24"/>
              </w:rPr>
              <w:t>э</w:t>
            </w:r>
            <w:r w:rsidR="009A2BA4" w:rsidRPr="00C44325">
              <w:rPr>
                <w:rFonts w:ascii="Times New Roman" w:hAnsi="Times New Roman" w:cs="Times New Roman"/>
                <w:bCs/>
                <w:sz w:val="24"/>
                <w:szCs w:val="24"/>
              </w:rPr>
              <w:t>кологическое обоснование данного вида деятельности</w:t>
            </w:r>
            <w:r w:rsidR="00FB3C79" w:rsidRPr="00C44325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4753" w14:textId="77777777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12FCE16A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56D" w14:textId="72222FC4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35DE" w14:textId="7AB8616E" w:rsidR="009A2BA4" w:rsidRPr="00C44325" w:rsidRDefault="003F573A" w:rsidP="009A2BA4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3C79" w:rsidRPr="00C44325">
              <w:rPr>
                <w:rFonts w:ascii="Times New Roman" w:hAnsi="Times New Roman" w:cs="Times New Roman"/>
                <w:sz w:val="24"/>
                <w:szCs w:val="24"/>
              </w:rPr>
              <w:t>нформация о системе контроля над качеством выполняемых работ;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5572" w14:textId="77777777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3F78E4BF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56C1" w14:textId="299B85C7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1F8" w14:textId="2C422CA6" w:rsidR="009A2BA4" w:rsidRPr="00C44325" w:rsidRDefault="003F573A" w:rsidP="009A2BA4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3C79" w:rsidRPr="00C44325">
              <w:rPr>
                <w:rFonts w:ascii="Times New Roman" w:hAnsi="Times New Roman" w:cs="Times New Roman"/>
                <w:sz w:val="24"/>
                <w:szCs w:val="24"/>
              </w:rPr>
              <w:t>аключение государственной экологической экспертизы на данный вид деятельности;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148" w14:textId="77777777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6C9D5ADC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19F5" w14:textId="7EF0FCBB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AD1C" w14:textId="7BCB898A" w:rsidR="009A2BA4" w:rsidRPr="00C44325" w:rsidRDefault="003F573A" w:rsidP="009A2BA4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B3C79" w:rsidRPr="00C44325">
              <w:rPr>
                <w:rFonts w:ascii="Times New Roman" w:hAnsi="Times New Roman" w:cs="Times New Roman"/>
                <w:sz w:val="24"/>
                <w:szCs w:val="24"/>
              </w:rPr>
              <w:t>аключение органов санитарно-эпидемиологического надзора, пожарной инспекции;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F499" w14:textId="77777777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30917D68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2E7A" w14:textId="7E1C8073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AE1F" w14:textId="0A1D6B37" w:rsidR="009A2BA4" w:rsidRPr="00C44325" w:rsidRDefault="003F573A" w:rsidP="009A2BA4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о</w:t>
            </w:r>
            <w:r w:rsidR="009A2BA4" w:rsidRPr="00C443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рганизационная структура заявителя в виде графической схемы или текстового описания</w:t>
            </w:r>
            <w:r w:rsidR="00016A47" w:rsidRPr="00C443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r w:rsidR="009A2BA4" w:rsidRPr="00C443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иерархия должностных лиц и лиц, ответственных за обеспечение радиационной безопасности</w:t>
            </w:r>
            <w:r w:rsidR="006A3FFD" w:rsidRPr="00C443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="00016A47" w:rsidRPr="00C44325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D71E" w14:textId="3094E994" w:rsidR="009A2BA4" w:rsidRPr="00C44325" w:rsidRDefault="002616EA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BA4" w:rsidRPr="00C44325" w14:paraId="52021A9D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3FDE" w14:textId="2678B8FC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0322" w14:textId="78D5230A" w:rsidR="009A2BA4" w:rsidRPr="00C44325" w:rsidRDefault="00016A47" w:rsidP="009A2BA4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информация о </w:t>
            </w:r>
            <w:r w:rsidR="003F573A"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9A2BA4"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роизводственно-техническ</w:t>
            </w: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ой</w:t>
            </w:r>
            <w:r w:rsidR="009A2BA4"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баз</w:t>
            </w: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ы</w:t>
            </w:r>
            <w:r w:rsidR="009A2BA4"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(специализированные производственные здания, инженерные сооружения, машины, механизмы, оборудование, упаковочные комплекты, тара);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273D" w14:textId="1267EF8F" w:rsidR="009A2BA4" w:rsidRPr="00C44325" w:rsidRDefault="002616EA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A2BA4" w:rsidRPr="00C44325" w14:paraId="47BB8288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4442" w14:textId="005D631C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896C" w14:textId="4CE91F7E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инструкции по учету и хранению, акты приема, передачи, хранения, документация о происхождении, виде, количестве, радионуклидном составе и активности отходов</w:t>
            </w:r>
            <w:r w:rsidR="004F56A4"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A7DC" w14:textId="7ACCAA16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688BE06A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46E" w14:textId="19AFC832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797F" w14:textId="4EE03619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технологический регламент выполнения заявляемых работ, определяющего Основные приемы работы, последовательный порядок выполнения операций, пределы и условия работы, включая способ сбора, сортировки, хранения, обработки, переработки, захоронения отходов, дезактивации помещений, оборудования, материалов;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FAA" w14:textId="18A601C2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21E4ADB8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2B63" w14:textId="079FE14A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4058" w14:textId="2AC23E1A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инструкция по радиационной безопасности, инструкций и плана по предупреждению и ликвидации возможных аварий;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3F78" w14:textId="339E3B61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77BF5CC1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48F2" w14:textId="5D95E2B0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9FC" w14:textId="0820E525" w:rsidR="009A2BA4" w:rsidRPr="00C44325" w:rsidRDefault="003F573A" w:rsidP="009A2BA4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</w:t>
            </w:r>
            <w:r w:rsidR="009A2BA4"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рограмма обеспечения качества безопасности при осуществлении деятельности </w:t>
            </w:r>
            <w:r w:rsidR="002616EA"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(средства измерений, графики и методики проведения)</w:t>
            </w:r>
            <w:r w:rsidR="004F56A4"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BF0" w14:textId="5858D227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7BEFBF6E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B082" w14:textId="5A26610A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42F7" w14:textId="03CA8904" w:rsidR="009A2BA4" w:rsidRPr="00C44325" w:rsidRDefault="004F56A4" w:rsidP="009A2BA4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информация о </w:t>
            </w:r>
            <w:r w:rsidR="003F573A"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r w:rsidR="009A2BA4"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истем</w:t>
            </w:r>
            <w:r w:rsidR="008F2413"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е</w:t>
            </w:r>
            <w:r w:rsidR="009A2BA4"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измерения и учета доз облучения персонала (помещения, приборы и средства, методики измерения) или договора с юридическим или физическим лицом, обеспечивающего проведение индивидуального дозиметрического контроля персонала;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F278" w14:textId="6282FACE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0FFAA867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151A" w14:textId="0D659414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532B" w14:textId="3D9E283C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проектная документация пункта временного хранения, долговременного хранения или захоронения радиоактивных отходов, включая инфраструктуру (транспортировка, тара, обработка и пр.</w:t>
            </w:r>
            <w:r w:rsidR="008F2413"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98D4" w14:textId="55DCAC77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36A0FFF0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3BB6" w14:textId="0CEE75C5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A7D6" w14:textId="777A64CE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акт ввода в эксплуатацию пункта хранения или захоронения радиоактивных отходов;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73BE" w14:textId="0DD14632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5ABC11E7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4173" w14:textId="3328CA61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C50D" w14:textId="401C8563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план обеспечения физической защиты радиоактивных отходов;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4955" w14:textId="307EB465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50286D4F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8253" w14:textId="3EE8AD7A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5562" w14:textId="2135EFA6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договор об обязательном страховании гражданско-правовой ответственности работодателя за причинение вреда жизни и здоровью работника при исполнении им трудовых (служебных) обязанностей;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8962" w14:textId="07DB646E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644642C2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48E" w14:textId="515EC204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78F" w14:textId="0ED86D83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отчет об анализе безопасности для организаций 1, 2 и 3 категории радиационной опасности.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B033" w14:textId="06A88C5B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1C00D316" w14:textId="77777777" w:rsidTr="00A9228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9C7C" w14:textId="1D32DA1F" w:rsidR="009A2BA4" w:rsidRPr="00C44325" w:rsidRDefault="00A92287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43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736E8" w14:textId="31EE43D4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Эл.</w:t>
            </w:r>
            <w:r w:rsidR="000D4192" w:rsidRPr="00C443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адрес получателя: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57D8" w14:textId="3E20C794" w:rsidR="009A2BA4" w:rsidRPr="00C44325" w:rsidRDefault="00A92287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43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uerld.mnr@gmail.com</w:t>
            </w:r>
          </w:p>
        </w:tc>
      </w:tr>
      <w:tr w:rsidR="009A2BA4" w:rsidRPr="00C44325" w14:paraId="60BFA382" w14:textId="77777777" w:rsidTr="008F2413">
        <w:trPr>
          <w:trHeight w:val="337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2A17" w14:textId="23D7EA24" w:rsidR="009A2BA4" w:rsidRPr="00C44325" w:rsidRDefault="00A92287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C44325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9EFA" w14:textId="1F6D78A9" w:rsidR="009A2BA4" w:rsidRPr="00C44325" w:rsidRDefault="008F2413" w:rsidP="009A2BA4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43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Эл. адрес заявителя: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C8F1" w14:textId="77777777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BA4" w:rsidRPr="00C44325" w14:paraId="20F4F0A3" w14:textId="77777777" w:rsidTr="008F2413">
        <w:trPr>
          <w:trHeight w:val="5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A9E3" w14:textId="572D8182" w:rsidR="009A2BA4" w:rsidRPr="007A571D" w:rsidRDefault="007A571D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5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4660" w14:textId="73D9416D" w:rsidR="009A2BA4" w:rsidRPr="007A571D" w:rsidRDefault="009A2BA4" w:rsidP="009A2BA4">
            <w:pPr>
              <w:tabs>
                <w:tab w:val="left" w:pos="5595"/>
              </w:tabs>
              <w:spacing w:line="2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A5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Адрес</w:t>
            </w:r>
            <w:r w:rsidR="00A92287" w:rsidRPr="007A5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заявителя</w:t>
            </w:r>
            <w:r w:rsidRPr="007A5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A92287" w:rsidRPr="007A5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92287" w:rsidRPr="007A5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конт</w:t>
            </w:r>
            <w:proofErr w:type="spellEnd"/>
            <w:r w:rsidR="00A92287" w:rsidRPr="007A571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 телефон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B3B5" w14:textId="77777777" w:rsidR="009A2BA4" w:rsidRPr="00C44325" w:rsidRDefault="009A2BA4" w:rsidP="009A2BA4">
            <w:pPr>
              <w:tabs>
                <w:tab w:val="left" w:pos="5595"/>
              </w:tabs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C39D81" w14:textId="43CD7336" w:rsidR="003D5FAD" w:rsidRPr="00C44325" w:rsidRDefault="00D2278C" w:rsidP="00B1472D">
      <w:pPr>
        <w:tabs>
          <w:tab w:val="left" w:pos="5595"/>
        </w:tabs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44325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3BC9AFFD" w14:textId="6EE01AA1" w:rsidR="00D2278C" w:rsidRPr="00C44325" w:rsidRDefault="00D2278C" w:rsidP="00B1472D">
      <w:pPr>
        <w:tabs>
          <w:tab w:val="left" w:pos="5595"/>
        </w:tabs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44325">
        <w:rPr>
          <w:rFonts w:ascii="Times New Roman" w:hAnsi="Times New Roman" w:cs="Times New Roman"/>
          <w:sz w:val="24"/>
          <w:szCs w:val="24"/>
        </w:rPr>
        <w:t xml:space="preserve">             Приложени</w:t>
      </w:r>
      <w:r w:rsidR="00A92287" w:rsidRPr="00C44325">
        <w:rPr>
          <w:rFonts w:ascii="Times New Roman" w:hAnsi="Times New Roman" w:cs="Times New Roman"/>
          <w:sz w:val="24"/>
          <w:szCs w:val="24"/>
        </w:rPr>
        <w:t>я</w:t>
      </w:r>
      <w:r w:rsidRPr="00C44325">
        <w:rPr>
          <w:rFonts w:ascii="Times New Roman" w:hAnsi="Times New Roman" w:cs="Times New Roman"/>
          <w:sz w:val="24"/>
          <w:szCs w:val="24"/>
        </w:rPr>
        <w:t xml:space="preserve"> ______ л.</w:t>
      </w:r>
    </w:p>
    <w:p w14:paraId="5DBBFE4C" w14:textId="101796EF" w:rsidR="00D2278C" w:rsidRPr="00C44325" w:rsidRDefault="00D2278C" w:rsidP="00B1472D">
      <w:pPr>
        <w:tabs>
          <w:tab w:val="left" w:pos="5595"/>
        </w:tabs>
        <w:spacing w:after="0" w:line="20" w:lineRule="atLeas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C44325">
        <w:rPr>
          <w:rFonts w:ascii="Times New Roman" w:hAnsi="Times New Roman" w:cs="Times New Roman"/>
          <w:sz w:val="24"/>
          <w:szCs w:val="24"/>
        </w:rPr>
        <w:tab/>
      </w:r>
    </w:p>
    <w:p w14:paraId="437E2CC3" w14:textId="23BF6C1E" w:rsidR="003D5FAD" w:rsidRPr="00C44325" w:rsidRDefault="003D5FAD" w:rsidP="00C44325">
      <w:pPr>
        <w:tabs>
          <w:tab w:val="left" w:pos="5595"/>
        </w:tabs>
        <w:spacing w:after="0" w:line="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44325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C44325" w:rsidRPr="00C44325">
        <w:rPr>
          <w:rFonts w:ascii="Times New Roman" w:hAnsi="Times New Roman" w:cs="Times New Roman"/>
          <w:sz w:val="24"/>
          <w:szCs w:val="24"/>
        </w:rPr>
        <w:t>несет ответственность</w:t>
      </w:r>
      <w:r w:rsidRPr="00C44325">
        <w:rPr>
          <w:rFonts w:ascii="Times New Roman" w:hAnsi="Times New Roman" w:cs="Times New Roman"/>
          <w:sz w:val="24"/>
          <w:szCs w:val="24"/>
        </w:rPr>
        <w:t xml:space="preserve"> </w:t>
      </w:r>
      <w:r w:rsidR="00C44325" w:rsidRPr="00C44325">
        <w:rPr>
          <w:rFonts w:ascii="Times New Roman" w:hAnsi="Times New Roman" w:cs="Times New Roman"/>
          <w:sz w:val="24"/>
          <w:szCs w:val="24"/>
        </w:rPr>
        <w:t>за достоверность и полноту сведений, представленных для рассмотрения заявления</w:t>
      </w:r>
      <w:r w:rsidRPr="00C44325">
        <w:rPr>
          <w:rFonts w:ascii="Times New Roman" w:hAnsi="Times New Roman" w:cs="Times New Roman"/>
          <w:sz w:val="24"/>
          <w:szCs w:val="24"/>
        </w:rPr>
        <w:t xml:space="preserve">.  При обнаружении искажений, недостоверности, неполноты, неточности </w:t>
      </w:r>
      <w:r w:rsidR="00C44325" w:rsidRPr="00C44325">
        <w:rPr>
          <w:rFonts w:ascii="Times New Roman" w:hAnsi="Times New Roman" w:cs="Times New Roman"/>
          <w:sz w:val="24"/>
          <w:szCs w:val="24"/>
        </w:rPr>
        <w:t>представленных сведений, в рассмотрении заявления</w:t>
      </w:r>
      <w:r w:rsidRPr="00C44325">
        <w:rPr>
          <w:rFonts w:ascii="Times New Roman" w:hAnsi="Times New Roman" w:cs="Times New Roman"/>
          <w:sz w:val="24"/>
          <w:szCs w:val="24"/>
        </w:rPr>
        <w:t xml:space="preserve"> отказывается. </w:t>
      </w:r>
    </w:p>
    <w:p w14:paraId="5A8818F1" w14:textId="77777777" w:rsidR="003D5FAD" w:rsidRPr="00C44325" w:rsidRDefault="003D5FAD" w:rsidP="00B1472D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AFF3483" w14:textId="399BD038" w:rsidR="003D5FAD" w:rsidRPr="00C44325" w:rsidRDefault="003D5FAD" w:rsidP="00C44325">
      <w:pPr>
        <w:tabs>
          <w:tab w:val="left" w:pos="5595"/>
        </w:tabs>
        <w:spacing w:after="0" w:line="20" w:lineRule="atLeast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44325">
        <w:rPr>
          <w:rFonts w:ascii="Times New Roman" w:hAnsi="Times New Roman" w:cs="Times New Roman"/>
          <w:sz w:val="24"/>
          <w:szCs w:val="24"/>
        </w:rPr>
        <w:t xml:space="preserve">При необходимости уполномоченный государственный орган </w:t>
      </w:r>
      <w:r w:rsidR="00C44325" w:rsidRPr="00C44325">
        <w:rPr>
          <w:rFonts w:ascii="Times New Roman" w:hAnsi="Times New Roman" w:cs="Times New Roman"/>
          <w:sz w:val="24"/>
          <w:szCs w:val="24"/>
        </w:rPr>
        <w:t>производит выезд</w:t>
      </w:r>
      <w:r w:rsidRPr="00C44325">
        <w:rPr>
          <w:rFonts w:ascii="Times New Roman" w:hAnsi="Times New Roman" w:cs="Times New Roman"/>
          <w:sz w:val="24"/>
          <w:szCs w:val="24"/>
        </w:rPr>
        <w:t xml:space="preserve"> на объект, </w:t>
      </w:r>
      <w:r w:rsidR="00C44325" w:rsidRPr="00C44325">
        <w:rPr>
          <w:rFonts w:ascii="Times New Roman" w:hAnsi="Times New Roman" w:cs="Times New Roman"/>
          <w:sz w:val="24"/>
          <w:szCs w:val="24"/>
        </w:rPr>
        <w:t>расходы возлагаются на Заявителя</w:t>
      </w:r>
      <w:r w:rsidRPr="00C44325">
        <w:rPr>
          <w:rFonts w:ascii="Times New Roman" w:hAnsi="Times New Roman" w:cs="Times New Roman"/>
          <w:sz w:val="24"/>
          <w:szCs w:val="24"/>
        </w:rPr>
        <w:t>.</w:t>
      </w:r>
    </w:p>
    <w:p w14:paraId="6B8E60C6" w14:textId="77777777" w:rsidR="003D5FAD" w:rsidRPr="00C44325" w:rsidRDefault="003D5FAD" w:rsidP="00B1472D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7F172245" w14:textId="44C739D3" w:rsidR="003D5FAD" w:rsidRPr="00C44325" w:rsidRDefault="003D5FAD" w:rsidP="00C44325">
      <w:pPr>
        <w:tabs>
          <w:tab w:val="left" w:pos="5595"/>
        </w:tabs>
        <w:spacing w:after="0" w:line="20" w:lineRule="atLeast"/>
        <w:ind w:left="-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44325">
        <w:rPr>
          <w:rFonts w:ascii="Times New Roman" w:hAnsi="Times New Roman" w:cs="Times New Roman"/>
          <w:iCs/>
          <w:sz w:val="24"/>
          <w:szCs w:val="24"/>
        </w:rPr>
        <w:t xml:space="preserve">Должность лица, уполномоченного действовать от имени </w:t>
      </w:r>
      <w:r w:rsidR="00C44325" w:rsidRPr="00C44325">
        <w:rPr>
          <w:rFonts w:ascii="Times New Roman" w:hAnsi="Times New Roman" w:cs="Times New Roman"/>
          <w:iCs/>
          <w:sz w:val="24"/>
          <w:szCs w:val="24"/>
        </w:rPr>
        <w:t>Заявителя: _</w:t>
      </w:r>
      <w:r w:rsidRPr="00C44325">
        <w:rPr>
          <w:rFonts w:ascii="Times New Roman" w:hAnsi="Times New Roman" w:cs="Times New Roman"/>
          <w:iCs/>
          <w:sz w:val="24"/>
          <w:szCs w:val="24"/>
        </w:rPr>
        <w:t>_________________</w:t>
      </w:r>
      <w:r w:rsidR="00C44325">
        <w:rPr>
          <w:rFonts w:ascii="Times New Roman" w:hAnsi="Times New Roman" w:cs="Times New Roman"/>
          <w:iCs/>
          <w:sz w:val="24"/>
          <w:szCs w:val="24"/>
        </w:rPr>
        <w:t>____</w:t>
      </w:r>
    </w:p>
    <w:p w14:paraId="358AAC66" w14:textId="77777777" w:rsidR="003D5FAD" w:rsidRPr="00C44325" w:rsidRDefault="003D5FAD" w:rsidP="00B1472D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DC48880" w14:textId="77777777" w:rsidR="00C44325" w:rsidRDefault="003D5FAD" w:rsidP="00C44325">
      <w:pPr>
        <w:tabs>
          <w:tab w:val="left" w:pos="5595"/>
        </w:tabs>
        <w:spacing w:after="0" w:line="20" w:lineRule="atLeast"/>
        <w:ind w:left="-426"/>
        <w:rPr>
          <w:rFonts w:ascii="Times New Roman" w:hAnsi="Times New Roman" w:cs="Times New Roman"/>
          <w:iCs/>
          <w:sz w:val="24"/>
          <w:szCs w:val="24"/>
        </w:rPr>
      </w:pPr>
      <w:r w:rsidRPr="00C44325">
        <w:rPr>
          <w:rFonts w:ascii="Times New Roman" w:hAnsi="Times New Roman" w:cs="Times New Roman"/>
          <w:iCs/>
          <w:sz w:val="24"/>
          <w:szCs w:val="24"/>
        </w:rPr>
        <w:t>Реквизиты документа, на основании которого он действует, в случае если заявление подписывает представитель заявителя</w:t>
      </w:r>
      <w:r w:rsidR="00C44325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C5AA974" w14:textId="77777777" w:rsidR="00C44325" w:rsidRDefault="00C44325" w:rsidP="00C44325">
      <w:pPr>
        <w:tabs>
          <w:tab w:val="left" w:pos="5595"/>
        </w:tabs>
        <w:spacing w:after="0" w:line="20" w:lineRule="atLeast"/>
        <w:ind w:left="-426"/>
        <w:rPr>
          <w:rFonts w:ascii="Times New Roman" w:hAnsi="Times New Roman" w:cs="Times New Roman"/>
          <w:iCs/>
          <w:sz w:val="24"/>
          <w:szCs w:val="24"/>
        </w:rPr>
      </w:pPr>
    </w:p>
    <w:p w14:paraId="319A4D65" w14:textId="77B59679" w:rsidR="00C2429E" w:rsidRPr="00C44325" w:rsidRDefault="003D5FAD" w:rsidP="00C44325">
      <w:pPr>
        <w:tabs>
          <w:tab w:val="left" w:pos="5595"/>
        </w:tabs>
        <w:spacing w:after="0" w:line="20" w:lineRule="atLeast"/>
        <w:ind w:left="-426"/>
        <w:rPr>
          <w:rFonts w:ascii="Times New Roman" w:hAnsi="Times New Roman" w:cs="Times New Roman"/>
          <w:iCs/>
          <w:sz w:val="24"/>
          <w:szCs w:val="24"/>
        </w:rPr>
      </w:pPr>
      <w:r w:rsidRPr="00C44325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14:paraId="58098774" w14:textId="77777777" w:rsidR="00C44325" w:rsidRDefault="003D5FAD" w:rsidP="00C44325">
      <w:pPr>
        <w:tabs>
          <w:tab w:val="left" w:pos="5595"/>
        </w:tabs>
        <w:spacing w:after="0" w:line="20" w:lineRule="atLeast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C44325">
        <w:rPr>
          <w:rFonts w:ascii="Times New Roman" w:hAnsi="Times New Roman" w:cs="Times New Roman"/>
          <w:iCs/>
          <w:sz w:val="24"/>
          <w:szCs w:val="24"/>
        </w:rPr>
        <w:t xml:space="preserve">    </w:t>
      </w:r>
    </w:p>
    <w:p w14:paraId="1A6C108D" w14:textId="2D7C30A0" w:rsidR="003D5FAD" w:rsidRPr="00C44325" w:rsidRDefault="00C44325" w:rsidP="00C44325">
      <w:pPr>
        <w:tabs>
          <w:tab w:val="left" w:pos="5595"/>
        </w:tabs>
        <w:spacing w:after="0" w:line="20" w:lineRule="atLeast"/>
        <w:ind w:left="-142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3D5FAD" w:rsidRPr="00C44325">
        <w:rPr>
          <w:rFonts w:ascii="Times New Roman" w:hAnsi="Times New Roman" w:cs="Times New Roman"/>
          <w:iCs/>
          <w:sz w:val="24"/>
          <w:szCs w:val="24"/>
        </w:rPr>
        <w:t xml:space="preserve">________________________ </w:t>
      </w:r>
      <w:r w:rsidR="00C2429E" w:rsidRPr="00C44325">
        <w:rPr>
          <w:rFonts w:ascii="Times New Roman" w:hAnsi="Times New Roman" w:cs="Times New Roman"/>
          <w:iCs/>
          <w:sz w:val="24"/>
          <w:szCs w:val="24"/>
        </w:rPr>
        <w:t xml:space="preserve">                              ____________</w:t>
      </w:r>
      <w:r>
        <w:rPr>
          <w:rFonts w:ascii="Times New Roman" w:hAnsi="Times New Roman" w:cs="Times New Roman"/>
          <w:iCs/>
          <w:sz w:val="24"/>
          <w:szCs w:val="24"/>
        </w:rPr>
        <w:t>__________</w:t>
      </w:r>
      <w:r w:rsidR="00C2429E" w:rsidRPr="00C44325">
        <w:rPr>
          <w:rFonts w:ascii="Times New Roman" w:hAnsi="Times New Roman" w:cs="Times New Roman"/>
          <w:iCs/>
          <w:sz w:val="24"/>
          <w:szCs w:val="24"/>
        </w:rPr>
        <w:t xml:space="preserve">      </w:t>
      </w:r>
    </w:p>
    <w:p w14:paraId="67F1CE8C" w14:textId="266A7BFD" w:rsidR="00A3417A" w:rsidRPr="00C44325" w:rsidRDefault="003D5FAD" w:rsidP="00B1472D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44325">
        <w:rPr>
          <w:rFonts w:ascii="Times New Roman" w:hAnsi="Times New Roman" w:cs="Times New Roman"/>
          <w:sz w:val="24"/>
          <w:szCs w:val="24"/>
        </w:rPr>
        <w:t xml:space="preserve">                  Ф.И.О.                                                            подпись                        М.П.</w:t>
      </w:r>
    </w:p>
    <w:p w14:paraId="5E236928" w14:textId="0F8611FB" w:rsidR="00A92287" w:rsidRPr="00C44325" w:rsidRDefault="00A92287" w:rsidP="00B1472D">
      <w:pPr>
        <w:tabs>
          <w:tab w:val="left" w:pos="5595"/>
        </w:tabs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56C739F" w14:textId="0E039D5D" w:rsidR="00A92287" w:rsidRPr="00C44325" w:rsidRDefault="00A92287" w:rsidP="00C44325">
      <w:pPr>
        <w:tabs>
          <w:tab w:val="left" w:pos="5595"/>
        </w:tabs>
        <w:spacing w:after="0" w:line="20" w:lineRule="atLeast"/>
        <w:ind w:left="-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7A571D">
        <w:rPr>
          <w:rFonts w:ascii="Times New Roman" w:hAnsi="Times New Roman" w:cs="Times New Roman"/>
          <w:b/>
          <w:bCs/>
          <w:sz w:val="24"/>
          <w:szCs w:val="24"/>
        </w:rPr>
        <w:t xml:space="preserve">Дата подачи </w:t>
      </w:r>
      <w:r w:rsidR="00C44325" w:rsidRPr="007A571D">
        <w:rPr>
          <w:rFonts w:ascii="Times New Roman" w:hAnsi="Times New Roman" w:cs="Times New Roman"/>
          <w:b/>
          <w:bCs/>
          <w:sz w:val="24"/>
          <w:szCs w:val="24"/>
        </w:rPr>
        <w:t>заявления:</w:t>
      </w:r>
      <w:r w:rsidR="00C44325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sectPr w:rsidR="00A92287" w:rsidRPr="00C44325" w:rsidSect="008C099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0470"/>
    <w:multiLevelType w:val="hybridMultilevel"/>
    <w:tmpl w:val="FD2AE5CA"/>
    <w:lvl w:ilvl="0" w:tplc="200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88E6E5B"/>
    <w:multiLevelType w:val="hybridMultilevel"/>
    <w:tmpl w:val="E898C9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DCA"/>
    <w:rsid w:val="00016A47"/>
    <w:rsid w:val="000D4192"/>
    <w:rsid w:val="001967E8"/>
    <w:rsid w:val="00204D90"/>
    <w:rsid w:val="002616EA"/>
    <w:rsid w:val="00277D03"/>
    <w:rsid w:val="002D0AEA"/>
    <w:rsid w:val="00314B0D"/>
    <w:rsid w:val="00372CED"/>
    <w:rsid w:val="003767DE"/>
    <w:rsid w:val="0038580A"/>
    <w:rsid w:val="003C483A"/>
    <w:rsid w:val="003D5FAD"/>
    <w:rsid w:val="003F573A"/>
    <w:rsid w:val="00412A1C"/>
    <w:rsid w:val="00437AE8"/>
    <w:rsid w:val="00456D6D"/>
    <w:rsid w:val="00474025"/>
    <w:rsid w:val="00490904"/>
    <w:rsid w:val="004930FE"/>
    <w:rsid w:val="004D1DCF"/>
    <w:rsid w:val="004F56A4"/>
    <w:rsid w:val="00552A4F"/>
    <w:rsid w:val="005A0646"/>
    <w:rsid w:val="0064763E"/>
    <w:rsid w:val="00693551"/>
    <w:rsid w:val="006A3FFD"/>
    <w:rsid w:val="006C2D56"/>
    <w:rsid w:val="006F7D72"/>
    <w:rsid w:val="007274FF"/>
    <w:rsid w:val="007A571D"/>
    <w:rsid w:val="007C150C"/>
    <w:rsid w:val="007F4E59"/>
    <w:rsid w:val="008678E5"/>
    <w:rsid w:val="008C0994"/>
    <w:rsid w:val="008D5F2A"/>
    <w:rsid w:val="008F2413"/>
    <w:rsid w:val="0094731F"/>
    <w:rsid w:val="009609BF"/>
    <w:rsid w:val="009A2BA4"/>
    <w:rsid w:val="009E398D"/>
    <w:rsid w:val="00A3417A"/>
    <w:rsid w:val="00A71412"/>
    <w:rsid w:val="00A77C85"/>
    <w:rsid w:val="00A92287"/>
    <w:rsid w:val="00B1472D"/>
    <w:rsid w:val="00BA05D0"/>
    <w:rsid w:val="00BA794F"/>
    <w:rsid w:val="00BE1B41"/>
    <w:rsid w:val="00BE5DAE"/>
    <w:rsid w:val="00C2429E"/>
    <w:rsid w:val="00C44325"/>
    <w:rsid w:val="00C75BBE"/>
    <w:rsid w:val="00CA4F7C"/>
    <w:rsid w:val="00CC5D97"/>
    <w:rsid w:val="00D0672B"/>
    <w:rsid w:val="00D2278C"/>
    <w:rsid w:val="00D36E3A"/>
    <w:rsid w:val="00D55993"/>
    <w:rsid w:val="00D81424"/>
    <w:rsid w:val="00DB1FAF"/>
    <w:rsid w:val="00E07643"/>
    <w:rsid w:val="00E374E9"/>
    <w:rsid w:val="00E72672"/>
    <w:rsid w:val="00ED67E4"/>
    <w:rsid w:val="00FB3C79"/>
    <w:rsid w:val="00FE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82CD"/>
  <w15:docId w15:val="{DE676C0A-D2DD-4C33-8384-08D67F75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402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C099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МПРЭТН</dc:creator>
  <cp:lastModifiedBy>Дыйканбаева Роза Нурдиновна</cp:lastModifiedBy>
  <cp:revision>5</cp:revision>
  <cp:lastPrinted>2023-05-16T11:02:00Z</cp:lastPrinted>
  <dcterms:created xsi:type="dcterms:W3CDTF">2023-05-17T10:57:00Z</dcterms:created>
  <dcterms:modified xsi:type="dcterms:W3CDTF">2023-05-18T08:37:00Z</dcterms:modified>
</cp:coreProperties>
</file>